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AC" w:rsidRDefault="008036AC" w:rsidP="004537FB">
      <w:pPr>
        <w:tabs>
          <w:tab w:val="left" w:pos="1134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036AC" w:rsidRDefault="008036AC" w:rsidP="008036AC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кафедрой</w:t>
      </w: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Т.Н.Буйко</w:t>
      </w: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08.04.2020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Индивидуальное задание 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обучающихся 1 курса 115-118 групп 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обязательному модулю «История» и учебной дисциплине 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«ВОВ советского народа»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апрель 2019/2020 учебного года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22"/>
        <w:gridCol w:w="3898"/>
        <w:gridCol w:w="2651"/>
        <w:gridCol w:w="2174"/>
      </w:tblGrid>
      <w:tr w:rsidR="005D25E7" w:rsidTr="00B02F44">
        <w:tc>
          <w:tcPr>
            <w:tcW w:w="622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898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темы</w:t>
            </w:r>
          </w:p>
        </w:tc>
        <w:tc>
          <w:tcPr>
            <w:tcW w:w="2651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Учебное задание</w:t>
            </w:r>
          </w:p>
        </w:tc>
        <w:tc>
          <w:tcPr>
            <w:tcW w:w="2174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</w:tr>
      <w:tr w:rsidR="005D25E7" w:rsidTr="00B02F44">
        <w:tc>
          <w:tcPr>
            <w:tcW w:w="622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898" w:type="dxa"/>
          </w:tcPr>
          <w:p w:rsidR="005D25E7" w:rsidRPr="004537FB" w:rsidRDefault="005D25E7" w:rsidP="004537FB">
            <w:pPr>
              <w:jc w:val="both"/>
              <w:rPr>
                <w:rFonts w:ascii="Times New Roman" w:eastAsia="MS Mincho" w:hAnsi="Times New Roman" w:cs="Times New Roman"/>
                <w:sz w:val="30"/>
                <w:szCs w:val="30"/>
                <w:lang w:eastAsia="ru-RU"/>
              </w:rPr>
            </w:pPr>
            <w:r w:rsidRPr="008036AC">
              <w:rPr>
                <w:rFonts w:ascii="Times New Roman" w:eastAsia="MS Mincho" w:hAnsi="Times New Roman" w:cs="Times New Roman"/>
                <w:sz w:val="30"/>
                <w:szCs w:val="30"/>
                <w:lang w:eastAsia="ru-RU"/>
              </w:rPr>
              <w:t>Борьба советского народа против Германской агрессии (1941–1944 гг.)</w:t>
            </w:r>
            <w:bookmarkStart w:id="0" w:name="_GoBack"/>
            <w:bookmarkEnd w:id="0"/>
          </w:p>
        </w:tc>
        <w:tc>
          <w:tcPr>
            <w:tcW w:w="2651" w:type="dxa"/>
          </w:tcPr>
          <w:p w:rsidR="005D25E7" w:rsidRDefault="005D25E7" w:rsidP="00453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</w:tc>
        <w:tc>
          <w:tcPr>
            <w:tcW w:w="2174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13.04 – 18.04.2020</w:t>
            </w:r>
          </w:p>
        </w:tc>
      </w:tr>
      <w:tr w:rsidR="005D25E7" w:rsidTr="00B02F44">
        <w:tc>
          <w:tcPr>
            <w:tcW w:w="622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898" w:type="dxa"/>
          </w:tcPr>
          <w:p w:rsidR="005D25E7" w:rsidRPr="004537FB" w:rsidRDefault="005D25E7" w:rsidP="004537F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537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Грамадска-палітычнае і сацыяльна-эканамічнае развіццё Рэспублікі Беларусь у 1991 – 2005 гг.</w:t>
            </w:r>
          </w:p>
        </w:tc>
        <w:tc>
          <w:tcPr>
            <w:tcW w:w="2651" w:type="dxa"/>
          </w:tcPr>
          <w:p w:rsidR="005D25E7" w:rsidRDefault="005D25E7" w:rsidP="00453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  <w:p w:rsidR="005D25E7" w:rsidRDefault="005D25E7" w:rsidP="00453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20.04 – 25.04.2020</w:t>
            </w:r>
          </w:p>
        </w:tc>
      </w:tr>
    </w:tbl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D25E7" w:rsidRPr="009F716F" w:rsidRDefault="005D25E7" w:rsidP="005D25E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Электронный адрес –</w:t>
      </w:r>
      <w:r w:rsidRPr="0049794B">
        <w:rPr>
          <w:rFonts w:ascii="Times New Roman" w:hAnsi="Times New Roman" w:cs="Times New Roman"/>
          <w:sz w:val="30"/>
          <w:szCs w:val="30"/>
        </w:rPr>
        <w:t xml:space="preserve"> </w:t>
      </w:r>
      <w:hyperlink r:id="rId4" w:history="1">
        <w:r w:rsidRPr="000B745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olga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</w:rPr>
          <w:t>_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korenko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0B745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D25E7" w:rsidRDefault="004537FB" w:rsidP="005D25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Доцент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  <w:t>О.А.Волкова</w:t>
      </w:r>
    </w:p>
    <w:p w:rsidR="005D25E7" w:rsidRDefault="005D25E7" w:rsidP="005D25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кафедрой</w:t>
      </w: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Т.Н.Буйко</w:t>
      </w: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08.04.2020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5D25E7" w:rsidRDefault="005D25E7" w:rsidP="005D25E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Индивидуальное задание 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обучающихся 1 курса 214-217</w:t>
      </w:r>
      <w:r>
        <w:rPr>
          <w:rFonts w:ascii="Times New Roman" w:hAnsi="Times New Roman" w:cs="Times New Roman"/>
          <w:sz w:val="30"/>
          <w:szCs w:val="30"/>
        </w:rPr>
        <w:t xml:space="preserve"> групп 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обязательному модулю «История» и учебной дисциплине 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«ВОВ советского народа»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апрель 2019/2020 учебного года</w:t>
      </w:r>
    </w:p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22"/>
        <w:gridCol w:w="3898"/>
        <w:gridCol w:w="2651"/>
        <w:gridCol w:w="2174"/>
      </w:tblGrid>
      <w:tr w:rsidR="005D25E7" w:rsidTr="00B02F44">
        <w:tc>
          <w:tcPr>
            <w:tcW w:w="622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898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темы</w:t>
            </w:r>
          </w:p>
        </w:tc>
        <w:tc>
          <w:tcPr>
            <w:tcW w:w="2651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Учебное задание</w:t>
            </w:r>
          </w:p>
        </w:tc>
        <w:tc>
          <w:tcPr>
            <w:tcW w:w="2174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</w:tr>
      <w:tr w:rsidR="005D25E7" w:rsidTr="00B02F44">
        <w:tc>
          <w:tcPr>
            <w:tcW w:w="622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898" w:type="dxa"/>
          </w:tcPr>
          <w:p w:rsidR="005D25E7" w:rsidRPr="004537FB" w:rsidRDefault="005D25E7" w:rsidP="004537FB">
            <w:pPr>
              <w:pStyle w:val="a5"/>
              <w:contextualSpacing/>
              <w:jc w:val="both"/>
              <w:rPr>
                <w:b w:val="0"/>
                <w:sz w:val="30"/>
                <w:szCs w:val="30"/>
              </w:rPr>
            </w:pPr>
            <w:r w:rsidRPr="004537FB">
              <w:rPr>
                <w:b w:val="0"/>
                <w:sz w:val="30"/>
                <w:szCs w:val="30"/>
              </w:rPr>
              <w:t>Советский Союз и страны мира накануне и в начале Второй мировой войны</w:t>
            </w:r>
          </w:p>
        </w:tc>
        <w:tc>
          <w:tcPr>
            <w:tcW w:w="2651" w:type="dxa"/>
          </w:tcPr>
          <w:p w:rsidR="005D25E7" w:rsidRDefault="005D25E7" w:rsidP="00453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</w:tc>
        <w:tc>
          <w:tcPr>
            <w:tcW w:w="2174" w:type="dxa"/>
          </w:tcPr>
          <w:p w:rsidR="005D25E7" w:rsidRDefault="005D25E7" w:rsidP="00453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13.04 – 18.04.2020</w:t>
            </w:r>
          </w:p>
        </w:tc>
      </w:tr>
      <w:tr w:rsidR="005D25E7" w:rsidTr="00B02F44">
        <w:tc>
          <w:tcPr>
            <w:tcW w:w="622" w:type="dxa"/>
          </w:tcPr>
          <w:p w:rsidR="005D25E7" w:rsidRDefault="005D25E7" w:rsidP="00B02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898" w:type="dxa"/>
          </w:tcPr>
          <w:p w:rsidR="005D25E7" w:rsidRPr="004537FB" w:rsidRDefault="005D25E7" w:rsidP="004537FB">
            <w:pPr>
              <w:jc w:val="both"/>
              <w:rPr>
                <w:rFonts w:ascii="Times New Roman" w:eastAsia="MS Mincho" w:hAnsi="Times New Roman" w:cs="Times New Roman"/>
                <w:sz w:val="30"/>
                <w:szCs w:val="30"/>
                <w:lang w:eastAsia="ru-RU"/>
              </w:rPr>
            </w:pPr>
            <w:r w:rsidRPr="008036AC">
              <w:rPr>
                <w:rFonts w:ascii="Times New Roman" w:eastAsia="MS Mincho" w:hAnsi="Times New Roman" w:cs="Times New Roman"/>
                <w:sz w:val="30"/>
                <w:szCs w:val="30"/>
                <w:lang w:eastAsia="ru-RU"/>
              </w:rPr>
              <w:t>Борьба советского народа против Германской агрессии (1941–1944 гг.)</w:t>
            </w:r>
          </w:p>
        </w:tc>
        <w:tc>
          <w:tcPr>
            <w:tcW w:w="2651" w:type="dxa"/>
          </w:tcPr>
          <w:p w:rsidR="005D25E7" w:rsidRDefault="005D25E7" w:rsidP="00453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  <w:p w:rsidR="005D25E7" w:rsidRDefault="005D25E7" w:rsidP="00453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</w:tcPr>
          <w:p w:rsidR="005D25E7" w:rsidRDefault="005D25E7" w:rsidP="00453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20.04 – 25.04.2020</w:t>
            </w:r>
          </w:p>
        </w:tc>
      </w:tr>
    </w:tbl>
    <w:p w:rsidR="005D25E7" w:rsidRDefault="005D25E7" w:rsidP="005D25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D25E7" w:rsidRPr="009F716F" w:rsidRDefault="005D25E7" w:rsidP="005D25E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Электронный адрес –</w:t>
      </w:r>
      <w:r w:rsidRPr="0049794B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Pr="000B745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olga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</w:rPr>
          <w:t>_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korenko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0B7459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0B745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</w:p>
    <w:p w:rsidR="004537FB" w:rsidRDefault="004537FB" w:rsidP="005D25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25E7" w:rsidRDefault="004537FB" w:rsidP="005D25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Доцент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</w:r>
      <w:r w:rsidR="005D25E7">
        <w:rPr>
          <w:rFonts w:ascii="Times New Roman" w:hAnsi="Times New Roman" w:cs="Times New Roman"/>
          <w:sz w:val="30"/>
          <w:szCs w:val="30"/>
        </w:rPr>
        <w:tab/>
        <w:t>О.А.Волкова</w:t>
      </w:r>
    </w:p>
    <w:p w:rsidR="005D25E7" w:rsidRDefault="005D25E7" w:rsidP="005D25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5E7" w:rsidRDefault="005D25E7" w:rsidP="005D25E7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036AC" w:rsidRDefault="008036AC" w:rsidP="008036AC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537FB" w:rsidRPr="008610EC" w:rsidRDefault="004537FB" w:rsidP="004537FB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Реферат</w:t>
      </w:r>
      <w:r w:rsidRPr="008610EC">
        <w:rPr>
          <w:rFonts w:ascii="Times New Roman" w:hAnsi="Times New Roman"/>
          <w:sz w:val="28"/>
          <w:szCs w:val="28"/>
        </w:rPr>
        <w:t xml:space="preserve"> содержит:</w:t>
      </w:r>
    </w:p>
    <w:p w:rsidR="004537FB" w:rsidRPr="008610EC" w:rsidRDefault="004537FB" w:rsidP="004537FB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1. Титульный лист с указанной темой работы, а также с указанием </w:t>
      </w:r>
      <w:r>
        <w:rPr>
          <w:rFonts w:ascii="Times New Roman" w:hAnsi="Times New Roman"/>
          <w:sz w:val="28"/>
          <w:szCs w:val="28"/>
        </w:rPr>
        <w:t>необходимых сведений о ее авторе</w:t>
      </w:r>
      <w:r w:rsidRPr="008610EC">
        <w:rPr>
          <w:rFonts w:ascii="Times New Roman" w:hAnsi="Times New Roman"/>
          <w:sz w:val="28"/>
          <w:szCs w:val="28"/>
        </w:rPr>
        <w:t xml:space="preserve"> (фамилия, имя и отчест</w:t>
      </w:r>
      <w:r>
        <w:rPr>
          <w:rFonts w:ascii="Times New Roman" w:hAnsi="Times New Roman"/>
          <w:sz w:val="28"/>
          <w:szCs w:val="28"/>
        </w:rPr>
        <w:t>во студента, курс, номер группы</w:t>
      </w:r>
      <w:r w:rsidRPr="008610EC">
        <w:rPr>
          <w:rFonts w:ascii="Times New Roman" w:hAnsi="Times New Roman"/>
          <w:sz w:val="28"/>
          <w:szCs w:val="28"/>
        </w:rPr>
        <w:t>);</w:t>
      </w:r>
    </w:p>
    <w:p w:rsidR="004537FB" w:rsidRPr="008610EC" w:rsidRDefault="004537FB" w:rsidP="004537FB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>2. Содержание, где указываются названия и страницы</w:t>
      </w:r>
      <w:r>
        <w:rPr>
          <w:rFonts w:ascii="Times New Roman" w:hAnsi="Times New Roman"/>
          <w:sz w:val="28"/>
          <w:szCs w:val="28"/>
        </w:rPr>
        <w:t>,</w:t>
      </w:r>
      <w:r w:rsidRPr="008610EC">
        <w:rPr>
          <w:rFonts w:ascii="Times New Roman" w:hAnsi="Times New Roman"/>
          <w:sz w:val="28"/>
          <w:szCs w:val="28"/>
        </w:rPr>
        <w:t xml:space="preserve"> расположенных в работе введения, глав, параграфов, заключения, списка использованных источников и литературы; названия глав соответствуют вопросам, на которые необходимо ответить, чтобы полностью раскрыть тему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>;</w:t>
      </w:r>
    </w:p>
    <w:p w:rsidR="004537FB" w:rsidRPr="008610EC" w:rsidRDefault="004537FB" w:rsidP="004537FB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3. Введение, в которых кратко дается характеристика изученных источников и литературы по теме. Во введении также предоставляется обоснование актуальности темы, выделяется связь с современностью. Во введении, также, можно обозначить самые сложные или спорные вопросы, которые выделяют ученые при изучении и трактовке событий, которые затрагивает тема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>. Затем точно определяются цель и задачи, поставленные автором для полного раскрытия выбранной темы и выполнения работы;</w:t>
      </w:r>
    </w:p>
    <w:p w:rsidR="004537FB" w:rsidRPr="008610EC" w:rsidRDefault="004537FB" w:rsidP="004537FB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4. Основную часть, в которой по главам раскрывается суть вопросов, каждая из которых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небольшая самостоятельная часть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 xml:space="preserve">. В конце каждой </w:t>
      </w:r>
      <w:r>
        <w:rPr>
          <w:rFonts w:ascii="Times New Roman" w:hAnsi="Times New Roman"/>
          <w:sz w:val="28"/>
          <w:szCs w:val="28"/>
        </w:rPr>
        <w:t>главы необходимо сделать краткий</w:t>
      </w:r>
      <w:r w:rsidRPr="008610EC">
        <w:rPr>
          <w:rFonts w:ascii="Times New Roman" w:hAnsi="Times New Roman"/>
          <w:sz w:val="28"/>
          <w:szCs w:val="28"/>
        </w:rPr>
        <w:t xml:space="preserve"> вывод;</w:t>
      </w:r>
    </w:p>
    <w:p w:rsidR="004537FB" w:rsidRPr="008610EC" w:rsidRDefault="004537FB" w:rsidP="004537FB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>5. Заключение, в котором суммируются результаты проведенного исследования, обобщаются и формулируются выводы по всей работе. З</w:t>
      </w:r>
      <w:r>
        <w:rPr>
          <w:rFonts w:ascii="Times New Roman" w:hAnsi="Times New Roman"/>
          <w:sz w:val="28"/>
          <w:szCs w:val="28"/>
        </w:rPr>
        <w:t>аключение по объему обычно меньше чем</w:t>
      </w:r>
      <w:r w:rsidRPr="008610EC">
        <w:rPr>
          <w:rFonts w:ascii="Times New Roman" w:hAnsi="Times New Roman"/>
          <w:sz w:val="28"/>
          <w:szCs w:val="28"/>
        </w:rPr>
        <w:t xml:space="preserve"> остальные части работы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одна или две страницы. Оно должно быть конкретным, аргумен</w:t>
      </w:r>
      <w:r>
        <w:rPr>
          <w:rFonts w:ascii="Times New Roman" w:hAnsi="Times New Roman"/>
          <w:sz w:val="28"/>
          <w:szCs w:val="28"/>
        </w:rPr>
        <w:t>тированным и логично обобщать весь реферат</w:t>
      </w:r>
      <w:r w:rsidRPr="008610EC">
        <w:rPr>
          <w:rFonts w:ascii="Times New Roman" w:hAnsi="Times New Roman"/>
          <w:sz w:val="28"/>
          <w:szCs w:val="28"/>
        </w:rPr>
        <w:t>.</w:t>
      </w:r>
    </w:p>
    <w:p w:rsidR="004537FB" w:rsidRPr="008610EC" w:rsidRDefault="004537FB" w:rsidP="004537FB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6. Список использованных источников и литературы, в котором в алфавитном порядке приводится перечень, </w:t>
      </w:r>
      <w:r>
        <w:rPr>
          <w:rFonts w:ascii="Times New Roman" w:hAnsi="Times New Roman"/>
          <w:sz w:val="28"/>
          <w:szCs w:val="28"/>
        </w:rPr>
        <w:t>задействованных</w:t>
      </w:r>
      <w:r w:rsidRPr="008610EC">
        <w:rPr>
          <w:rFonts w:ascii="Times New Roman" w:hAnsi="Times New Roman"/>
          <w:sz w:val="28"/>
          <w:szCs w:val="28"/>
        </w:rPr>
        <w:t xml:space="preserve"> при выполнении работы, источников с указанием их порядкового номера.</w:t>
      </w:r>
    </w:p>
    <w:p w:rsidR="004537FB" w:rsidRPr="008610EC" w:rsidRDefault="004537FB" w:rsidP="004537FB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 xml:space="preserve"> (с учетом содержания работы и списк</w:t>
      </w:r>
      <w:r>
        <w:rPr>
          <w:rFonts w:ascii="Times New Roman" w:hAnsi="Times New Roman"/>
          <w:sz w:val="28"/>
          <w:szCs w:val="28"/>
        </w:rPr>
        <w:t>а использованных источников) 7–12 страниц текста через 1 интервал</w:t>
      </w:r>
      <w:r w:rsidRPr="008610EC">
        <w:rPr>
          <w:rFonts w:ascii="Times New Roman" w:hAnsi="Times New Roman"/>
          <w:sz w:val="28"/>
          <w:szCs w:val="28"/>
        </w:rPr>
        <w:t xml:space="preserve">, шрифт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8610EC">
        <w:rPr>
          <w:rFonts w:ascii="Times New Roman" w:hAnsi="Times New Roman"/>
          <w:sz w:val="28"/>
          <w:szCs w:val="28"/>
        </w:rPr>
        <w:t>pt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EC">
        <w:rPr>
          <w:rFonts w:ascii="Times New Roman" w:hAnsi="Times New Roman"/>
          <w:sz w:val="28"/>
          <w:szCs w:val="28"/>
        </w:rPr>
        <w:t>Times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EC">
        <w:rPr>
          <w:rFonts w:ascii="Times New Roman" w:hAnsi="Times New Roman"/>
          <w:sz w:val="28"/>
          <w:szCs w:val="28"/>
        </w:rPr>
        <w:t>New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EC">
        <w:rPr>
          <w:rFonts w:ascii="Times New Roman" w:hAnsi="Times New Roman"/>
          <w:sz w:val="28"/>
          <w:szCs w:val="28"/>
        </w:rPr>
        <w:t>Roman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, подготовленного на компьютере (поля страниц: левое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3 см., Правое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1,5 см., верх и низ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2 см.). Номера страниц указываются в правом верхнем углу (титульный письмо не нумеруется). Количество знаков на одной странице составляет около 2000 (с учетом пробелов) или примерно 1700 (без пробелов). </w:t>
      </w:r>
    </w:p>
    <w:p w:rsidR="004537FB" w:rsidRDefault="004537FB" w:rsidP="004537FB"/>
    <w:p w:rsidR="004537FB" w:rsidRPr="00241C9F" w:rsidRDefault="004537FB" w:rsidP="00453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7FB" w:rsidRDefault="004537FB" w:rsidP="00453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7FB" w:rsidRDefault="004537FB" w:rsidP="00453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7FB" w:rsidRDefault="004537FB" w:rsidP="00453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7FB" w:rsidRDefault="004537FB" w:rsidP="00453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7FB" w:rsidRDefault="004537FB" w:rsidP="00453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7FB" w:rsidRDefault="004537FB" w:rsidP="00453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7FB" w:rsidRDefault="004537FB" w:rsidP="00453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3037" w:rsidRPr="008036AC" w:rsidRDefault="00A23037">
      <w:pPr>
        <w:rPr>
          <w:rFonts w:ascii="Times New Roman" w:hAnsi="Times New Roman" w:cs="Times New Roman"/>
          <w:sz w:val="28"/>
          <w:szCs w:val="28"/>
        </w:rPr>
      </w:pPr>
    </w:p>
    <w:sectPr w:rsidR="00A23037" w:rsidRPr="0080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0A"/>
    <w:rsid w:val="00261F0A"/>
    <w:rsid w:val="004537FB"/>
    <w:rsid w:val="005D25E7"/>
    <w:rsid w:val="008036AC"/>
    <w:rsid w:val="00A2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0DC1"/>
  <w15:chartTrackingRefBased/>
  <w15:docId w15:val="{F2ADB588-C2DE-4E8C-A8F8-172E901C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36AC"/>
    <w:rPr>
      <w:color w:val="0563C1" w:themeColor="hyperlink"/>
      <w:u w:val="single"/>
    </w:rPr>
  </w:style>
  <w:style w:type="paragraph" w:styleId="a5">
    <w:basedOn w:val="a"/>
    <w:next w:val="a6"/>
    <w:qFormat/>
    <w:rsid w:val="005D25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D25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5D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45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3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_korenko@mail.ru" TargetMode="External"/><Relationship Id="rId4" Type="http://schemas.openxmlformats.org/officeDocument/2006/relationships/hyperlink" Target="mailto:olga_kor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2020-04-09T11:06:00Z</cp:lastPrinted>
  <dcterms:created xsi:type="dcterms:W3CDTF">2020-04-09T10:42:00Z</dcterms:created>
  <dcterms:modified xsi:type="dcterms:W3CDTF">2020-04-09T11:07:00Z</dcterms:modified>
</cp:coreProperties>
</file>